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628"/>
      </w:tblGrid>
      <w:tr w:rsidR="00504E18" w:rsidTr="0036797D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18" w:rsidRDefault="00504E18" w:rsidP="0036797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18" w:rsidRDefault="00504E18" w:rsidP="00504E1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Примерная рабочая программа основного общего образования «Основы безопасности жизнедеятельности»</w:t>
            </w:r>
          </w:p>
        </w:tc>
      </w:tr>
      <w:tr w:rsidR="00504E18" w:rsidTr="0036797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18" w:rsidRDefault="00504E18" w:rsidP="0036797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18" w:rsidRDefault="00F71602" w:rsidP="0036797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07E89">
              <w:rPr>
                <w:rFonts w:ascii="Times New Roman" w:hAnsi="Times New Roman"/>
                <w:sz w:val="24"/>
                <w:szCs w:val="24"/>
              </w:rPr>
              <w:t xml:space="preserve">-9 </w:t>
            </w:r>
            <w:r w:rsidR="00504E18">
              <w:rPr>
                <w:rFonts w:ascii="Times New Roman" w:hAnsi="Times New Roman"/>
                <w:sz w:val="24"/>
                <w:szCs w:val="24"/>
              </w:rPr>
              <w:t xml:space="preserve"> клас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807E89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504E18" w:rsidTr="0036797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18" w:rsidRDefault="00504E18" w:rsidP="0036797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18" w:rsidRDefault="00504E18" w:rsidP="00504E1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ФГОС </w:t>
            </w:r>
          </w:p>
        </w:tc>
      </w:tr>
      <w:tr w:rsidR="00504E18" w:rsidTr="0036797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18" w:rsidRDefault="00504E18" w:rsidP="0036797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18" w:rsidRDefault="00504E18" w:rsidP="00504E1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 ч. (34 учебные недели по 1 ч.) </w:t>
            </w:r>
          </w:p>
        </w:tc>
      </w:tr>
      <w:tr w:rsidR="00504E18" w:rsidTr="0036797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18" w:rsidRDefault="00504E18" w:rsidP="0036797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18" w:rsidRDefault="00504E18" w:rsidP="0036797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Жаркова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Алексеевна</w:t>
            </w:r>
          </w:p>
        </w:tc>
      </w:tr>
      <w:tr w:rsidR="00504E18" w:rsidTr="0036797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18" w:rsidRDefault="00504E18" w:rsidP="0036797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18" w:rsidRDefault="00504E18" w:rsidP="0036797D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CA02FD">
              <w:rPr>
                <w:rFonts w:ascii="Times New Roman" w:hAnsi="Times New Roman" w:cs="Times New Roman"/>
              </w:rPr>
              <w:t xml:space="preserve">Общей целью школьного образования по </w:t>
            </w:r>
            <w:r>
              <w:rPr>
                <w:rFonts w:ascii="Times New Roman" w:hAnsi="Times New Roman" w:cs="Times New Roman"/>
              </w:rPr>
              <w:t>ОБЖ является:</w:t>
            </w:r>
          </w:p>
          <w:p w:rsidR="00504E18" w:rsidRDefault="00504E18" w:rsidP="00504E18">
            <w:pPr>
              <w:pStyle w:val="a3"/>
              <w:numPr>
                <w:ilvl w:val="0"/>
                <w:numId w:val="4"/>
              </w:numPr>
              <w:suppressAutoHyphen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у обучающихся сознательного и ответственного отношения к личной безопасности и безопасности окружающих;</w:t>
            </w:r>
          </w:p>
          <w:p w:rsidR="00504E18" w:rsidRDefault="00504E18" w:rsidP="00504E18">
            <w:pPr>
              <w:pStyle w:val="a3"/>
              <w:numPr>
                <w:ilvl w:val="0"/>
                <w:numId w:val="4"/>
              </w:numPr>
              <w:suppressAutoHyphen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навыков и сохранения жизни и здоровья в неблагоприятных, угрожающих жизни условиях, умение оказывать </w:t>
            </w:r>
            <w:proofErr w:type="gramStart"/>
            <w:r>
              <w:rPr>
                <w:rFonts w:ascii="Times New Roman" w:hAnsi="Times New Roman"/>
              </w:rPr>
              <w:t>грамотною</w:t>
            </w:r>
            <w:proofErr w:type="gramEnd"/>
            <w:r>
              <w:rPr>
                <w:rFonts w:ascii="Times New Roman" w:hAnsi="Times New Roman"/>
              </w:rPr>
              <w:t xml:space="preserve"> и своевременную помощь себе и другим пострадавшим;</w:t>
            </w:r>
          </w:p>
          <w:p w:rsidR="00504E18" w:rsidRDefault="00504E18" w:rsidP="00504E18">
            <w:pPr>
              <w:pStyle w:val="a3"/>
              <w:numPr>
                <w:ilvl w:val="0"/>
                <w:numId w:val="4"/>
              </w:numPr>
              <w:suppressAutoHyphen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воспитание способности к самоконтролю, самооценки поведения в ситуациях</w:t>
            </w:r>
            <w:r w:rsidR="00D40F65">
              <w:rPr>
                <w:rFonts w:ascii="Times New Roman" w:hAnsi="Times New Roman"/>
              </w:rPr>
              <w:t>, которые могут стать опасными для жизни и здоровья окружающих, развитие умения предвидеть последствия своего (чужого) поведения;</w:t>
            </w:r>
          </w:p>
          <w:p w:rsidR="00D40F65" w:rsidRPr="00504E18" w:rsidRDefault="00D40F65" w:rsidP="00504E18">
            <w:pPr>
              <w:pStyle w:val="a3"/>
              <w:numPr>
                <w:ilvl w:val="0"/>
                <w:numId w:val="4"/>
              </w:numPr>
              <w:suppressAutoHyphen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воспитание организованности, дисциплинированности, стремление к самосовершенствованию, физическому и духовно-нравственному развитию.</w:t>
            </w:r>
          </w:p>
          <w:p w:rsidR="00504E18" w:rsidRPr="00504E18" w:rsidRDefault="00504E18" w:rsidP="0036797D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Основными задачами реализации примерн</w:t>
            </w:r>
            <w:r w:rsidR="00D40F65">
              <w:rPr>
                <w:rFonts w:ascii="Times New Roman" w:eastAsia="Calibri" w:hAnsi="Times New Roman"/>
                <w:sz w:val="24"/>
                <w:szCs w:val="24"/>
              </w:rPr>
              <w:t xml:space="preserve">ой программы учебного предмета ОБЖ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являются:</w:t>
            </w:r>
          </w:p>
          <w:p w:rsidR="00076EE9" w:rsidRPr="00076EE9" w:rsidRDefault="00076EE9" w:rsidP="00076EE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B2462" w:rsidRPr="00076EE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учащимися знаний о здоровом и разумном образе жизни, об опасных и чрезвычайных ситуациях и основах безопасного поведения при их возникновении;  </w:t>
            </w:r>
          </w:p>
          <w:p w:rsidR="00076EE9" w:rsidRDefault="00076EE9" w:rsidP="00076EE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B2462" w:rsidRPr="00076EE9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школьников умению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помощь; </w:t>
            </w:r>
          </w:p>
          <w:p w:rsidR="00076EE9" w:rsidRPr="00076EE9" w:rsidRDefault="00076EE9" w:rsidP="00076EE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B2462" w:rsidRPr="00076EE9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076E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462" w:rsidRPr="00076EE9">
              <w:rPr>
                <w:rFonts w:ascii="Times New Roman" w:hAnsi="Times New Roman" w:cs="Times New Roman"/>
                <w:sz w:val="24"/>
                <w:szCs w:val="24"/>
              </w:rPr>
              <w:t>у обучаемых качеств личности, необходимых для ведения здорового и разумного образа жизни, обеспечения безопасного поведения в опасных и чрезвычайных ситуациях;</w:t>
            </w:r>
          </w:p>
          <w:p w:rsidR="00076EE9" w:rsidRDefault="00076EE9" w:rsidP="00076EE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B2462" w:rsidRPr="00076EE9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у учащихся культуры безопасности жизнедеятельности, чувства ответственности за личную и общественную безопасность, ценностного отношения к своему здоровью и жизни;  </w:t>
            </w:r>
          </w:p>
          <w:p w:rsidR="00504E18" w:rsidRPr="00076EE9" w:rsidRDefault="00076EE9" w:rsidP="00076EE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B2462" w:rsidRPr="00076EE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школьников </w:t>
            </w:r>
            <w:proofErr w:type="spellStart"/>
            <w:r w:rsidR="006B2462" w:rsidRPr="00076EE9">
              <w:rPr>
                <w:rFonts w:ascii="Times New Roman" w:hAnsi="Times New Roman" w:cs="Times New Roman"/>
                <w:sz w:val="24"/>
                <w:szCs w:val="24"/>
              </w:rPr>
              <w:t>антиэкстремистской</w:t>
            </w:r>
            <w:proofErr w:type="spellEnd"/>
            <w:r w:rsidR="006B2462" w:rsidRPr="00076EE9">
              <w:rPr>
                <w:rFonts w:ascii="Times New Roman" w:hAnsi="Times New Roman" w:cs="Times New Roman"/>
                <w:sz w:val="24"/>
                <w:szCs w:val="24"/>
              </w:rPr>
              <w:t xml:space="preserve"> и антитеррористической личностной позиции и отрицательного отношения к </w:t>
            </w:r>
            <w:proofErr w:type="spellStart"/>
            <w:r w:rsidR="006B2462" w:rsidRPr="00076EE9">
              <w:rPr>
                <w:rFonts w:ascii="Times New Roman" w:hAnsi="Times New Roman" w:cs="Times New Roman"/>
                <w:sz w:val="24"/>
                <w:szCs w:val="24"/>
              </w:rPr>
              <w:t>психоактивным</w:t>
            </w:r>
            <w:proofErr w:type="spellEnd"/>
            <w:r w:rsidR="006B2462" w:rsidRPr="00076EE9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веществам и асоциальному поведению</w:t>
            </w:r>
          </w:p>
        </w:tc>
      </w:tr>
      <w:tr w:rsidR="00504E18" w:rsidTr="0036797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18" w:rsidRDefault="00504E18" w:rsidP="0036797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18" w:rsidRDefault="00076EE9" w:rsidP="00076EE9">
            <w:pPr>
              <w:pStyle w:val="Textbody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Н.Ф.Виноградова, Д.В.Смирнов, Л.В.Сидоренко, </w:t>
            </w:r>
            <w:proofErr w:type="spellStart"/>
            <w:r>
              <w:rPr>
                <w:rFonts w:ascii="Times New Roman" w:hAnsi="Times New Roman" w:cs="Times New Roman"/>
              </w:rPr>
              <w:t>А.Б.Таранин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504E18">
              <w:rPr>
                <w:rFonts w:ascii="Times New Roman" w:hAnsi="Times New Roman" w:cs="Times New Roman"/>
              </w:rPr>
              <w:t xml:space="preserve"> </w:t>
            </w:r>
            <w:r w:rsidR="00504E18">
              <w:rPr>
                <w:rFonts w:ascii="Times New Roman" w:hAnsi="Times New Roman" w:cs="Times New Roman"/>
              </w:rPr>
              <w:lastRenderedPageBreak/>
              <w:t>«</w:t>
            </w:r>
            <w:r>
              <w:rPr>
                <w:rFonts w:ascii="Times New Roman" w:hAnsi="Times New Roman" w:cs="Times New Roman"/>
              </w:rPr>
              <w:t xml:space="preserve">Основы безопасности жизнедеятельности </w:t>
            </w:r>
            <w:r w:rsidR="00504E1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7-9 классы</w:t>
            </w:r>
            <w:r w:rsidR="00C25662">
              <w:rPr>
                <w:rFonts w:ascii="Times New Roman" w:hAnsi="Times New Roman" w:cs="Times New Roman"/>
              </w:rPr>
              <w:t xml:space="preserve">  </w:t>
            </w:r>
            <w:r w:rsidR="00475B7C">
              <w:rPr>
                <w:rFonts w:ascii="Times New Roman" w:hAnsi="Times New Roman" w:cs="Times New Roman"/>
              </w:rPr>
              <w:t xml:space="preserve">- </w:t>
            </w:r>
            <w:r w:rsidR="00C25662">
              <w:rPr>
                <w:rFonts w:ascii="Times New Roman" w:hAnsi="Times New Roman" w:cs="Times New Roman"/>
              </w:rPr>
              <w:t>2019 г</w:t>
            </w:r>
            <w:r w:rsidR="00475B7C">
              <w:rPr>
                <w:rFonts w:ascii="Times New Roman" w:hAnsi="Times New Roman" w:cs="Times New Roman"/>
              </w:rPr>
              <w:t>.</w:t>
            </w:r>
          </w:p>
          <w:p w:rsidR="009E4B84" w:rsidRDefault="009E4B84" w:rsidP="00076EE9">
            <w:pPr>
              <w:pStyle w:val="Textbody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Б.О. Хренников, Н.В. Гололобов, Л.И. </w:t>
            </w:r>
            <w:proofErr w:type="gramStart"/>
            <w:r>
              <w:rPr>
                <w:rFonts w:ascii="Times New Roman" w:hAnsi="Times New Roman" w:cs="Times New Roman"/>
              </w:rPr>
              <w:t>Льняная</w:t>
            </w:r>
            <w:proofErr w:type="gramEnd"/>
            <w:r>
              <w:rPr>
                <w:rFonts w:ascii="Times New Roman" w:hAnsi="Times New Roman" w:cs="Times New Roman"/>
              </w:rPr>
              <w:t>, М.В.Маслов «Основы безопасности жизнедеятельности» 9 класс - 2022 г.</w:t>
            </w:r>
          </w:p>
        </w:tc>
      </w:tr>
      <w:tr w:rsidR="0090371F" w:rsidTr="0036797D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71F" w:rsidRDefault="0090371F" w:rsidP="0036797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62" w:rsidRDefault="00C93ED6" w:rsidP="00C93E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1.Модуль «Культура безопасности  жизнедеятельности в современном обществе»</w:t>
            </w:r>
          </w:p>
          <w:p w:rsidR="00C93ED6" w:rsidRDefault="00C93ED6" w:rsidP="00C93E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2.Модуль «Безопасность в быту»</w:t>
            </w:r>
          </w:p>
          <w:p w:rsidR="00C93ED6" w:rsidRDefault="00C93ED6" w:rsidP="00C93E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3.Модуль «Безопасность на транспорте»</w:t>
            </w:r>
          </w:p>
          <w:p w:rsidR="00C93ED6" w:rsidRDefault="00C93ED6" w:rsidP="00C93E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4.Модуль «Безопасность в общественных местах»</w:t>
            </w:r>
          </w:p>
          <w:p w:rsidR="00C93ED6" w:rsidRDefault="00C93ED6" w:rsidP="00C93E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5.Модуль «Безопасность в природной среде»</w:t>
            </w:r>
          </w:p>
          <w:p w:rsidR="00C93ED6" w:rsidRDefault="00C93ED6" w:rsidP="00C93E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6.Модуль « Здоровье и как его сохранить»</w:t>
            </w:r>
          </w:p>
          <w:p w:rsidR="00C93ED6" w:rsidRDefault="00C93ED6" w:rsidP="00C93E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7.Модуль «Безопасность в социуме»</w:t>
            </w:r>
          </w:p>
          <w:p w:rsidR="00C93ED6" w:rsidRDefault="00C93ED6" w:rsidP="00C93E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Модуль « безопасность в информационном пространстве»</w:t>
            </w:r>
          </w:p>
          <w:p w:rsidR="00C93ED6" w:rsidRDefault="00C93ED6" w:rsidP="00C93E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9.Модуль « Основы противодействия экстремизму и терроризму»</w:t>
            </w:r>
          </w:p>
          <w:p w:rsidR="00807E89" w:rsidRPr="00C93ED6" w:rsidRDefault="00807E89" w:rsidP="00C93E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10.Модуль «Взаимодействие личности, общества и государства в обеспечении безопасности жизни и здоровья населения»</w:t>
            </w:r>
          </w:p>
        </w:tc>
      </w:tr>
    </w:tbl>
    <w:p w:rsidR="00181CFD" w:rsidRDefault="00181CFD"/>
    <w:sectPr w:rsidR="00181CFD" w:rsidSect="00E65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90893"/>
    <w:multiLevelType w:val="hybridMultilevel"/>
    <w:tmpl w:val="AC884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B1A11"/>
    <w:multiLevelType w:val="hybridMultilevel"/>
    <w:tmpl w:val="2BE2F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630AE7"/>
    <w:multiLevelType w:val="hybridMultilevel"/>
    <w:tmpl w:val="C35AD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BE4B17"/>
    <w:multiLevelType w:val="hybridMultilevel"/>
    <w:tmpl w:val="DED88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0F1246"/>
    <w:multiLevelType w:val="hybridMultilevel"/>
    <w:tmpl w:val="6FEC0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112164"/>
    <w:multiLevelType w:val="hybridMultilevel"/>
    <w:tmpl w:val="3F343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022B50"/>
    <w:multiLevelType w:val="hybridMultilevel"/>
    <w:tmpl w:val="E9226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504E18"/>
    <w:rsid w:val="00076EE9"/>
    <w:rsid w:val="00181CFD"/>
    <w:rsid w:val="00475B7C"/>
    <w:rsid w:val="00504E18"/>
    <w:rsid w:val="006B2462"/>
    <w:rsid w:val="007260EB"/>
    <w:rsid w:val="00807E89"/>
    <w:rsid w:val="0090371F"/>
    <w:rsid w:val="009E4B84"/>
    <w:rsid w:val="00AC5A18"/>
    <w:rsid w:val="00AD5A9C"/>
    <w:rsid w:val="00C25662"/>
    <w:rsid w:val="00C7193D"/>
    <w:rsid w:val="00C93ED6"/>
    <w:rsid w:val="00D40F65"/>
    <w:rsid w:val="00D74A43"/>
    <w:rsid w:val="00DE02A2"/>
    <w:rsid w:val="00E65839"/>
    <w:rsid w:val="00F71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8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E18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Textbody">
    <w:name w:val="Text body"/>
    <w:basedOn w:val="a"/>
    <w:rsid w:val="00504E18"/>
    <w:pPr>
      <w:widowControl w:val="0"/>
      <w:suppressAutoHyphens/>
      <w:autoSpaceDN w:val="0"/>
      <w:spacing w:after="120" w:line="240" w:lineRule="auto"/>
    </w:pPr>
    <w:rPr>
      <w:rFonts w:ascii="DejaVu Sans" w:eastAsia="Times New Roman" w:hAnsi="DejaVu Sans" w:cs="DejaVu Sans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</dc:creator>
  <cp:keywords/>
  <dc:description/>
  <cp:lastModifiedBy>1234</cp:lastModifiedBy>
  <cp:revision>14</cp:revision>
  <dcterms:created xsi:type="dcterms:W3CDTF">2022-09-06T11:16:00Z</dcterms:created>
  <dcterms:modified xsi:type="dcterms:W3CDTF">2023-09-03T14:53:00Z</dcterms:modified>
</cp:coreProperties>
</file>